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A5" w:rsidRPr="008815A5" w:rsidRDefault="008815A5" w:rsidP="008815A5">
      <w:pPr>
        <w:shd w:val="clear" w:color="auto" w:fill="FFFFFF"/>
        <w:spacing w:after="0" w:line="428" w:lineRule="atLeast"/>
        <w:jc w:val="center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8815A5">
        <w:rPr>
          <w:rFonts w:ascii="Book Antiqua" w:eastAsia="Times New Roman" w:hAnsi="Book Antiqua" w:cs="Times New Roman"/>
          <w:b/>
          <w:bCs/>
          <w:color w:val="000000"/>
          <w:sz w:val="34"/>
          <w:szCs w:val="34"/>
          <w:lang w:eastAsia="ru-RU"/>
        </w:rPr>
        <w:t>Интересные исторические факты</w:t>
      </w:r>
    </w:p>
    <w:p w:rsidR="008815A5" w:rsidRPr="008815A5" w:rsidRDefault="008815A5" w:rsidP="008815A5">
      <w:pPr>
        <w:shd w:val="clear" w:color="auto" w:fill="FFFFFF"/>
        <w:spacing w:before="134" w:after="134" w:line="428" w:lineRule="atLeast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 </w:t>
      </w:r>
      <w:r w:rsidRPr="008815A5">
        <w:rPr>
          <w:rFonts w:ascii="Book Antiqua" w:eastAsia="Times New Roman" w:hAnsi="Book Antiqua" w:cs="Times New Roman"/>
          <w:b/>
          <w:bCs/>
          <w:color w:val="000000"/>
          <w:sz w:val="30"/>
          <w:szCs w:val="30"/>
          <w:lang w:eastAsia="ru-RU"/>
        </w:rPr>
        <w:t>Почему у Царь-колокола отколот кусок</w:t>
      </w:r>
    </w:p>
    <w:p w:rsidR="008815A5" w:rsidRPr="008815A5" w:rsidRDefault="008815A5" w:rsidP="008815A5">
      <w:pPr>
        <w:shd w:val="clear" w:color="auto" w:fill="FFFFFF"/>
        <w:spacing w:before="134" w:after="134" w:line="428" w:lineRule="atLeast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 Изготовленный Царь-колокол, стоявший в яме, пострадал от пожара 20 мая 1737 года. При пожаре в яму стали падать горящие бревна и нагрели его, в результате чего от колокола откололся большой кусок массой 11,5 тонн.</w:t>
      </w:r>
    </w:p>
    <w:p w:rsidR="008815A5" w:rsidRPr="008815A5" w:rsidRDefault="008815A5" w:rsidP="008815A5">
      <w:pPr>
        <w:shd w:val="clear" w:color="auto" w:fill="FFFFFF"/>
        <w:spacing w:before="134" w:after="134" w:line="428" w:lineRule="atLeast"/>
        <w:jc w:val="both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 Царь-колокол был поднят из ямы не сразу. Были две безуспешные попытки его поднять - в 1792 году и в 1819 году. И только 17 августа 1836 года удалось его поднять на поверхность. При этом не обошлось без экстремальных моментов: при подъеме лопнули несколько канатов, посредством которых его поднимали и колокол перекосило. Спас положение один из работников, который спустился в яму и установил под колокол подпорки. После замены канатов колокол все же благополучно подняли.</w:t>
      </w:r>
    </w:p>
    <w:p w:rsidR="008815A5" w:rsidRPr="008815A5" w:rsidRDefault="008815A5" w:rsidP="008815A5">
      <w:pPr>
        <w:shd w:val="clear" w:color="auto" w:fill="FFFFFF"/>
        <w:spacing w:before="134" w:after="134" w:line="428" w:lineRule="atLeast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 </w:t>
      </w:r>
      <w:r w:rsidRPr="008815A5">
        <w:rPr>
          <w:rFonts w:ascii="Book Antiqua" w:eastAsia="Times New Roman" w:hAnsi="Book Antiqua" w:cs="Times New Roman"/>
          <w:b/>
          <w:bCs/>
          <w:color w:val="000000"/>
          <w:sz w:val="30"/>
          <w:szCs w:val="30"/>
          <w:lang w:eastAsia="ru-RU"/>
        </w:rPr>
        <w:t>Кто такие голубиные миллионеры или кто произнес фразу "Кто владеет информацией, тот владеет миром"?</w:t>
      </w:r>
    </w:p>
    <w:p w:rsidR="008815A5" w:rsidRPr="008815A5" w:rsidRDefault="008815A5" w:rsidP="008815A5">
      <w:pPr>
        <w:shd w:val="clear" w:color="auto" w:fill="FFFFFF"/>
        <w:spacing w:before="134" w:after="134" w:line="428" w:lineRule="atLeast"/>
        <w:jc w:val="both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 А знаете ли вы, что фраза «Кто владеет информацией, тот владеет миром» стала знаменитой благодаря стремлению Ротшильдов первыми узнавать новости. Это их стремление, а также единственное (кроме денег) хобби – разведение почтовых голубей – однажды помогли им сделать целое состояние.</w:t>
      </w:r>
    </w:p>
    <w:p w:rsidR="008815A5" w:rsidRPr="008815A5" w:rsidRDefault="008815A5" w:rsidP="008815A5">
      <w:pPr>
        <w:shd w:val="clear" w:color="auto" w:fill="FFFFFF"/>
        <w:spacing w:before="134" w:after="134" w:line="428" w:lineRule="atLeast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 xml:space="preserve"> Это было в 1815 году, когда после триумфального возвращения Наполеона, так называемых «ста дней», фондовые биржи ждали исхода решающей битвы при Ватерлоо. Ждали его и братья Ротшильды: Натан – в Лондоне, </w:t>
      </w:r>
      <w:proofErr w:type="spellStart"/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Якоб</w:t>
      </w:r>
      <w:proofErr w:type="spellEnd"/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 xml:space="preserve"> – в Париже, предварительно изрядно пополнив свои голубятни в северо-западной Европе.</w:t>
      </w:r>
    </w:p>
    <w:p w:rsidR="008815A5" w:rsidRPr="008815A5" w:rsidRDefault="008815A5" w:rsidP="008815A5">
      <w:pPr>
        <w:shd w:val="clear" w:color="auto" w:fill="FFFFFF"/>
        <w:spacing w:before="134" w:after="134" w:line="428" w:lineRule="atLeast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 xml:space="preserve"> Начало сражения явно было за Наполеоном, об этом известили Лондон. Но наблюдатели не предвидели, что на помощь армии Веллингтона придет прусский корпус Блюхера, который и решит исход сражения. Наполеон был повержен. Голуби с </w:t>
      </w:r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lastRenderedPageBreak/>
        <w:t xml:space="preserve">шифрованными донесениями об этом были срочно отправлены Ротшильдам. Утром Натан уже сокрушался по поводу успехов Наполеона и продавал свои акции. Тот же трюк проделал в Париже и </w:t>
      </w:r>
      <w:proofErr w:type="spellStart"/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Якоб</w:t>
      </w:r>
      <w:proofErr w:type="spellEnd"/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. На бирже началась паника – ведь Ротшильды, которые все новости узнают первыми, продавали бумаги. Продавать начали все, произошел обвал английских, австрийских, прусских ценных бумаг. А в это время агенты Ротшильдов скупали эти же бумаги за бесценок.</w:t>
      </w:r>
    </w:p>
    <w:p w:rsidR="008815A5" w:rsidRPr="008815A5" w:rsidRDefault="008815A5" w:rsidP="008815A5">
      <w:pPr>
        <w:shd w:val="clear" w:color="auto" w:fill="FFFFFF"/>
        <w:spacing w:before="134" w:after="134" w:line="428" w:lineRule="atLeast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 Только через двое суток на бирже узнали, что на самом деле Наполеон битву проиграл. Люди теряли состояния, а Ротшильды за один день заработали 40 миллионов фунтов стерлингов и стали обладателями значительной части британской экономики.</w:t>
      </w:r>
    </w:p>
    <w:p w:rsidR="008815A5" w:rsidRPr="008815A5" w:rsidRDefault="008815A5" w:rsidP="008815A5">
      <w:pPr>
        <w:shd w:val="clear" w:color="auto" w:fill="FFFFFF"/>
        <w:spacing w:before="134" w:after="134" w:line="428" w:lineRule="atLeast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 </w:t>
      </w:r>
      <w:r w:rsidRPr="008815A5">
        <w:rPr>
          <w:rFonts w:ascii="Book Antiqua" w:eastAsia="Times New Roman" w:hAnsi="Book Antiqua" w:cs="Times New Roman"/>
          <w:b/>
          <w:bCs/>
          <w:color w:val="000000"/>
          <w:sz w:val="30"/>
          <w:szCs w:val="30"/>
          <w:lang w:eastAsia="ru-RU"/>
        </w:rPr>
        <w:t>Самая короткая война</w:t>
      </w:r>
    </w:p>
    <w:p w:rsidR="008815A5" w:rsidRPr="008815A5" w:rsidRDefault="008815A5" w:rsidP="008815A5">
      <w:pPr>
        <w:shd w:val="clear" w:color="auto" w:fill="FFFFFF"/>
        <w:spacing w:before="134" w:after="134" w:line="428" w:lineRule="atLeast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 А знаете ли вы, что самая короткая война в истории длилась 38 минут? Эта война произошла между Англией и султанатом Занзибар (это в Африке, с 1964 года Занзибар является частью Объединённой Республики Танзания) 27 августа 1896 года.</w:t>
      </w:r>
    </w:p>
    <w:p w:rsidR="008815A5" w:rsidRPr="008815A5" w:rsidRDefault="008815A5" w:rsidP="008815A5">
      <w:pPr>
        <w:shd w:val="clear" w:color="auto" w:fill="FFFFFF"/>
        <w:spacing w:before="134" w:after="134" w:line="428" w:lineRule="atLeast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 xml:space="preserve"> Конфликт начался из-за того, что новый правитель Занзибара, </w:t>
      </w:r>
      <w:proofErr w:type="spellStart"/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Халид</w:t>
      </w:r>
      <w:proofErr w:type="spellEnd"/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 xml:space="preserve"> ибн </w:t>
      </w:r>
      <w:proofErr w:type="spellStart"/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Баргаш</w:t>
      </w:r>
      <w:proofErr w:type="spellEnd"/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, решил прекратить сотрудничество с Великобританией и сблизится с Германией. Такое решение никак не устраивало англичан, и они выдвинули ультиматум, согласно которому 27 августа в 9.00 Занзибар должен был сдаться. Однако этого не произошло. Армия, собранная султаном Занзибара, состояла из 2800 человек, а его флот из одного корабля с одним орудием. Что и говорить, англичане нанесли сокрушительное поражение Занзибару. В этой войне было насчитано 570 погибших и все со стороны Занзибара. С начала конфликта до полной победы англичан прошло ровно 38 минут.</w:t>
      </w:r>
    </w:p>
    <w:p w:rsidR="008815A5" w:rsidRPr="008815A5" w:rsidRDefault="008815A5" w:rsidP="008815A5">
      <w:pPr>
        <w:shd w:val="clear" w:color="auto" w:fill="FFFFFF"/>
        <w:spacing w:before="134" w:after="134" w:line="428" w:lineRule="atLeast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 xml:space="preserve"> Этот интересный факт был зафиксирован в книге рекордов </w:t>
      </w:r>
      <w:proofErr w:type="spellStart"/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Гиннесса</w:t>
      </w:r>
      <w:proofErr w:type="spellEnd"/>
      <w:r w:rsidRPr="008815A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, как самая короткая война в истории человечества.</w:t>
      </w:r>
    </w:p>
    <w:p w:rsidR="008729CE" w:rsidRDefault="008729CE"/>
    <w:sectPr w:rsidR="008729CE" w:rsidSect="0087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15A5"/>
    <w:rsid w:val="008729CE"/>
    <w:rsid w:val="0088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2840</Characters>
  <Application>Microsoft Office Word</Application>
  <DocSecurity>0</DocSecurity>
  <Lines>23</Lines>
  <Paragraphs>6</Paragraphs>
  <ScaleCrop>false</ScaleCrop>
  <Company>Home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2021-01-24T11:18:00Z</dcterms:created>
  <dcterms:modified xsi:type="dcterms:W3CDTF">2021-01-24T11:20:00Z</dcterms:modified>
</cp:coreProperties>
</file>